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756" w:rsidRDefault="008B43A1" w:rsidP="008B43A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B43A1">
        <w:rPr>
          <w:rFonts w:ascii="Times New Roman" w:hAnsi="Times New Roman" w:cs="Times New Roman"/>
          <w:b/>
        </w:rPr>
        <w:t>Приложение 9</w:t>
      </w:r>
    </w:p>
    <w:p w:rsidR="008B43A1" w:rsidRDefault="008B43A1" w:rsidP="008B43A1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4D5F74" w:rsidRDefault="007B1D6D" w:rsidP="007B1D6D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7B1D6D">
        <w:rPr>
          <w:rFonts w:ascii="Times New Roman" w:hAnsi="Times New Roman" w:cs="Times New Roman"/>
          <w:i/>
        </w:rPr>
        <w:t xml:space="preserve">Достижения воспитанников и обучающихся </w:t>
      </w:r>
    </w:p>
    <w:p w:rsidR="008B43A1" w:rsidRDefault="007B1D6D" w:rsidP="004D5F74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7B1D6D">
        <w:rPr>
          <w:rFonts w:ascii="Times New Roman" w:hAnsi="Times New Roman" w:cs="Times New Roman"/>
          <w:i/>
        </w:rPr>
        <w:t xml:space="preserve">в творческих </w:t>
      </w:r>
      <w:r w:rsidR="004D5F74">
        <w:rPr>
          <w:rFonts w:ascii="Times New Roman" w:hAnsi="Times New Roman" w:cs="Times New Roman"/>
          <w:i/>
        </w:rPr>
        <w:t xml:space="preserve">и интеллектуальных </w:t>
      </w:r>
      <w:r w:rsidRPr="007B1D6D">
        <w:rPr>
          <w:rFonts w:ascii="Times New Roman" w:hAnsi="Times New Roman" w:cs="Times New Roman"/>
          <w:i/>
        </w:rPr>
        <w:t>конкурсах разного уровня</w:t>
      </w:r>
    </w:p>
    <w:p w:rsidR="00DB222C" w:rsidRDefault="00DB222C" w:rsidP="00DB222C">
      <w:pPr>
        <w:spacing w:after="0" w:line="240" w:lineRule="auto"/>
        <w:rPr>
          <w:rFonts w:ascii="Times New Roman" w:hAnsi="Times New Roman" w:cs="Times New Roman"/>
          <w:i/>
        </w:rPr>
      </w:pPr>
    </w:p>
    <w:p w:rsidR="00DB222C" w:rsidRDefault="00DB222C" w:rsidP="00DB222C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Дошкольные группы</w:t>
      </w:r>
    </w:p>
    <w:p w:rsidR="007B1D6D" w:rsidRDefault="007B1D6D" w:rsidP="007B1D6D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615"/>
        <w:gridCol w:w="3402"/>
      </w:tblGrid>
      <w:tr w:rsidR="00DB222C" w:rsidRPr="00DB222C" w:rsidTr="00152135">
        <w:tc>
          <w:tcPr>
            <w:tcW w:w="3190" w:type="dxa"/>
          </w:tcPr>
          <w:p w:rsidR="00DB222C" w:rsidRPr="00DB222C" w:rsidRDefault="00DB222C" w:rsidP="00DB2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222C">
              <w:rPr>
                <w:rFonts w:ascii="Times New Roman" w:eastAsia="Times New Roman" w:hAnsi="Times New Roman" w:cs="Times New Roman"/>
                <w:b/>
                <w:bCs/>
              </w:rPr>
              <w:t xml:space="preserve">Мероприятие </w:t>
            </w:r>
          </w:p>
        </w:tc>
        <w:tc>
          <w:tcPr>
            <w:tcW w:w="3615" w:type="dxa"/>
          </w:tcPr>
          <w:p w:rsidR="00DB222C" w:rsidRPr="00DB222C" w:rsidRDefault="00DB222C" w:rsidP="00DB2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222C">
              <w:rPr>
                <w:rFonts w:ascii="Times New Roman" w:eastAsia="Times New Roman" w:hAnsi="Times New Roman" w:cs="Times New Roman"/>
                <w:b/>
                <w:bCs/>
              </w:rPr>
              <w:t xml:space="preserve">Участники </w:t>
            </w:r>
          </w:p>
        </w:tc>
        <w:tc>
          <w:tcPr>
            <w:tcW w:w="3402" w:type="dxa"/>
          </w:tcPr>
          <w:p w:rsidR="00DB222C" w:rsidRPr="00DB222C" w:rsidRDefault="00DB222C" w:rsidP="00DB2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222C">
              <w:rPr>
                <w:rFonts w:ascii="Times New Roman" w:eastAsia="Times New Roman" w:hAnsi="Times New Roman" w:cs="Times New Roman"/>
                <w:b/>
                <w:bCs/>
              </w:rPr>
              <w:t xml:space="preserve">Результат </w:t>
            </w:r>
          </w:p>
        </w:tc>
      </w:tr>
      <w:tr w:rsidR="006A5084" w:rsidRPr="00DB222C" w:rsidTr="00152135">
        <w:tc>
          <w:tcPr>
            <w:tcW w:w="3190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Районный конкурс рисунков «Осенние мотивы»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октябрь 2016г.</w:t>
            </w:r>
          </w:p>
        </w:tc>
        <w:tc>
          <w:tcPr>
            <w:tcW w:w="3615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 xml:space="preserve">Прохорова Маша, Сало 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Амир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(руководитель Степанова О.Е.)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Мусахаджиева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Амира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(руководитель 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Сажуева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Т.В.)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Гошкиева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Милана, Петрова Саша (руководитель Сорокина Т.Н.)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Буллиева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Лиза, Кондратьев Максим (руководитель 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Оросова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Г.К.)</w:t>
            </w:r>
          </w:p>
        </w:tc>
        <w:tc>
          <w:tcPr>
            <w:tcW w:w="3402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 xml:space="preserve">Прохорова Маша, Сало 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Амир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(руководитель Степанова О.Е.) - победители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5084" w:rsidRPr="00DB222C" w:rsidTr="00152135">
        <w:tc>
          <w:tcPr>
            <w:tcW w:w="3190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 xml:space="preserve">Республиканский конкурс прикладного творчества дошкольников  «Хорошо живет на свете 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Винни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– Пух»</w:t>
            </w:r>
          </w:p>
        </w:tc>
        <w:tc>
          <w:tcPr>
            <w:tcW w:w="3615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Абрамов Макар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Матвичук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Камилл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, Миронов Максим, 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Прошелуйкин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Антон (руководитель 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Кипрушева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И.И.)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Посио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Соня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Лесникова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Настя</w:t>
            </w:r>
          </w:p>
        </w:tc>
        <w:tc>
          <w:tcPr>
            <w:tcW w:w="3402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Лесникова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Настя – 2 место</w:t>
            </w:r>
          </w:p>
        </w:tc>
      </w:tr>
      <w:tr w:rsidR="006A5084" w:rsidRPr="00DB222C" w:rsidTr="00152135">
        <w:tc>
          <w:tcPr>
            <w:tcW w:w="3190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 xml:space="preserve">Республиканский конкурс рисунков «Сказка о царе 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Салтане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3615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Буллиева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Лиза</w:t>
            </w:r>
          </w:p>
        </w:tc>
        <w:tc>
          <w:tcPr>
            <w:tcW w:w="3402" w:type="dxa"/>
          </w:tcPr>
          <w:p w:rsidR="006A5084" w:rsidRPr="006A5084" w:rsidRDefault="002C7D79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участник</w:t>
            </w:r>
          </w:p>
        </w:tc>
      </w:tr>
      <w:tr w:rsidR="006A5084" w:rsidRPr="00DB222C" w:rsidTr="00152135">
        <w:tc>
          <w:tcPr>
            <w:tcW w:w="3190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Районный конкурс поделок «Новогодняя игрушка»</w:t>
            </w:r>
          </w:p>
        </w:tc>
        <w:tc>
          <w:tcPr>
            <w:tcW w:w="3615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Федоров Максим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Морозов Матвей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Петрова Саша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Зорин Игнат</w:t>
            </w:r>
          </w:p>
        </w:tc>
        <w:tc>
          <w:tcPr>
            <w:tcW w:w="3402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Федоров Максим – приз зрительских симпатий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Зорин Игнат – победитель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Матвичук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Дамиан - победитель</w:t>
            </w:r>
          </w:p>
        </w:tc>
      </w:tr>
      <w:tr w:rsidR="006A5084" w:rsidRPr="00DB222C" w:rsidTr="00152135">
        <w:tc>
          <w:tcPr>
            <w:tcW w:w="3190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Муниципальный (заочный) этап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XV Всероссийского детского экологического Форума «Зелёная планета – 2017»</w:t>
            </w:r>
          </w:p>
        </w:tc>
        <w:tc>
          <w:tcPr>
            <w:tcW w:w="3615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Шишкин Демьян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Абрамов Макар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Миронов Максим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Зорин Игнат</w:t>
            </w:r>
          </w:p>
        </w:tc>
        <w:tc>
          <w:tcPr>
            <w:tcW w:w="3402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Шишкин Демьян – 3 место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Абрамов Макар – 3 место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Миронов Максим – 2 место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5084" w:rsidRPr="00DB222C" w:rsidTr="00152135">
        <w:tc>
          <w:tcPr>
            <w:tcW w:w="3190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Районный конкурс поделок «Мой маленький друг»</w:t>
            </w:r>
          </w:p>
        </w:tc>
        <w:tc>
          <w:tcPr>
            <w:tcW w:w="3615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Лесникова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Настя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Абрамов Макар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Гошкиева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Милана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 xml:space="preserve">Зорин Игнат 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Буллиева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Лиза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Буллиева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Настя</w:t>
            </w:r>
          </w:p>
        </w:tc>
        <w:tc>
          <w:tcPr>
            <w:tcW w:w="3402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Гошкиева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Милана – 1 место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Буллиева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Лиза, 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Буллиева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Настя – 1 место</w:t>
            </w:r>
          </w:p>
        </w:tc>
      </w:tr>
      <w:tr w:rsidR="006A5084" w:rsidRPr="00DB222C" w:rsidTr="00152135">
        <w:tc>
          <w:tcPr>
            <w:tcW w:w="3190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 xml:space="preserve">Региональный тур конкурса семейной фотографии 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«Щи да каша – и не только…Пословицы и поговорки о питании» программы «Разговор о правильном питании»</w:t>
            </w:r>
          </w:p>
        </w:tc>
        <w:tc>
          <w:tcPr>
            <w:tcW w:w="3615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 xml:space="preserve">Зорин Игнат 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призер</w:t>
            </w:r>
          </w:p>
        </w:tc>
      </w:tr>
      <w:tr w:rsidR="006A5084" w:rsidRPr="00DB222C" w:rsidTr="00152135">
        <w:tc>
          <w:tcPr>
            <w:tcW w:w="3190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Районный конкурс детских рисунков «Здесь родины моей начало»</w:t>
            </w:r>
          </w:p>
        </w:tc>
        <w:tc>
          <w:tcPr>
            <w:tcW w:w="3615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Буллиева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Лиза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Прохорова Маша</w:t>
            </w:r>
          </w:p>
        </w:tc>
        <w:tc>
          <w:tcPr>
            <w:tcW w:w="3402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участники</w:t>
            </w:r>
          </w:p>
        </w:tc>
      </w:tr>
      <w:tr w:rsidR="006A5084" w:rsidRPr="00DB222C" w:rsidTr="00152135">
        <w:tc>
          <w:tcPr>
            <w:tcW w:w="3190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XIII Республиканский детский конкурс чтецов на карельском языке «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On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hengis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kieli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tuattoloin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>»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(«Он жив, язык родителей»),</w:t>
            </w:r>
          </w:p>
        </w:tc>
        <w:tc>
          <w:tcPr>
            <w:tcW w:w="3615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Буллиева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Настя</w:t>
            </w:r>
          </w:p>
        </w:tc>
        <w:tc>
          <w:tcPr>
            <w:tcW w:w="3402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участники</w:t>
            </w:r>
          </w:p>
        </w:tc>
      </w:tr>
      <w:tr w:rsidR="006A5084" w:rsidRPr="00DB222C" w:rsidTr="00152135">
        <w:tc>
          <w:tcPr>
            <w:tcW w:w="3190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A5084">
              <w:rPr>
                <w:rFonts w:ascii="Times New Roman" w:eastAsia="Times New Roman" w:hAnsi="Times New Roman" w:cs="Times New Roman"/>
              </w:rPr>
              <w:t>Районный конкурс детских рисунков «Победа глазами детей»</w:t>
            </w:r>
          </w:p>
        </w:tc>
        <w:tc>
          <w:tcPr>
            <w:tcW w:w="3615" w:type="dxa"/>
          </w:tcPr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Буллиева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Лиза</w:t>
            </w:r>
          </w:p>
          <w:p w:rsidR="006A5084" w:rsidRPr="006A5084" w:rsidRDefault="006A5084" w:rsidP="006A5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5084">
              <w:rPr>
                <w:rFonts w:ascii="Times New Roman" w:eastAsia="Times New Roman" w:hAnsi="Times New Roman" w:cs="Times New Roman"/>
              </w:rPr>
              <w:t>Гошкиева</w:t>
            </w:r>
            <w:proofErr w:type="spellEnd"/>
            <w:r w:rsidRPr="006A5084">
              <w:rPr>
                <w:rFonts w:ascii="Times New Roman" w:eastAsia="Times New Roman" w:hAnsi="Times New Roman" w:cs="Times New Roman"/>
              </w:rPr>
              <w:t xml:space="preserve"> Милана</w:t>
            </w:r>
          </w:p>
        </w:tc>
        <w:tc>
          <w:tcPr>
            <w:tcW w:w="3402" w:type="dxa"/>
          </w:tcPr>
          <w:p w:rsidR="006A5084" w:rsidRDefault="006A5084" w:rsidP="006A508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участники</w:t>
            </w:r>
          </w:p>
        </w:tc>
      </w:tr>
    </w:tbl>
    <w:p w:rsidR="006E0D07" w:rsidRDefault="006E0D07" w:rsidP="007B1D6D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BC4BA2" w:rsidRDefault="00BC4BA2" w:rsidP="00C06B00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Школа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3544"/>
        <w:gridCol w:w="3402"/>
      </w:tblGrid>
      <w:tr w:rsidR="006E0D07" w:rsidRPr="00897257" w:rsidTr="00C06B00">
        <w:tc>
          <w:tcPr>
            <w:tcW w:w="3261" w:type="dxa"/>
          </w:tcPr>
          <w:p w:rsidR="006E0D07" w:rsidRPr="00897257" w:rsidRDefault="006E0D0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3544" w:type="dxa"/>
          </w:tcPr>
          <w:p w:rsidR="006E0D07" w:rsidRPr="00897257" w:rsidRDefault="006E0D0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Участники</w:t>
            </w:r>
          </w:p>
        </w:tc>
        <w:tc>
          <w:tcPr>
            <w:tcW w:w="3402" w:type="dxa"/>
          </w:tcPr>
          <w:p w:rsidR="006E0D07" w:rsidRPr="00897257" w:rsidRDefault="006E0D0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Результат</w:t>
            </w:r>
          </w:p>
        </w:tc>
      </w:tr>
      <w:tr w:rsidR="00897257" w:rsidRPr="00897257" w:rsidTr="00C06B00">
        <w:tc>
          <w:tcPr>
            <w:tcW w:w="3261" w:type="dxa"/>
          </w:tcPr>
          <w:p w:rsidR="00897257" w:rsidRPr="00897257" w:rsidRDefault="00897257" w:rsidP="00897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Всероссийский фотоконкурс «Экология души», сентябрь 2016 года</w:t>
            </w:r>
          </w:p>
        </w:tc>
        <w:tc>
          <w:tcPr>
            <w:tcW w:w="3544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Зорин Иван, 6 класс 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Хукка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Юлия, 7 класс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Кожушкова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Каролина, 8 класс</w:t>
            </w:r>
          </w:p>
        </w:tc>
        <w:tc>
          <w:tcPr>
            <w:tcW w:w="3402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сертификат участника</w:t>
            </w:r>
          </w:p>
        </w:tc>
      </w:tr>
      <w:tr w:rsidR="00897257" w:rsidRPr="00897257" w:rsidTr="00C06B00">
        <w:tc>
          <w:tcPr>
            <w:tcW w:w="3261" w:type="dxa"/>
          </w:tcPr>
          <w:p w:rsidR="00897257" w:rsidRPr="00897257" w:rsidRDefault="00897257" w:rsidP="00897257">
            <w:pPr>
              <w:pStyle w:val="2"/>
              <w:spacing w:before="0" w:after="0"/>
              <w:ind w:left="578" w:hanging="578"/>
              <w:jc w:val="center"/>
              <w:rPr>
                <w:rFonts w:ascii="Times New Roman" w:hAnsi="Times New Roman" w:cs="Times New Roman"/>
                <w:i w:val="0"/>
                <w:color w:val="000000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lang w:eastAsia="ru-RU" w:bidi="ar-SA"/>
              </w:rPr>
              <w:t>II международный конкурс молодежных фоторабот «</w:t>
            </w:r>
            <w:proofErr w:type="spellStart"/>
            <w:r w:rsidRPr="00897257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lang w:eastAsia="ru-RU" w:bidi="ar-SA"/>
              </w:rPr>
              <w:t>New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897257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lang w:eastAsia="ru-RU" w:bidi="ar-SA"/>
              </w:rPr>
              <w:t>ethnic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897257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lang w:eastAsia="ru-RU" w:bidi="ar-SA"/>
              </w:rPr>
              <w:t>view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lang w:eastAsia="ru-RU" w:bidi="ar-SA"/>
              </w:rPr>
              <w:t xml:space="preserve"> (Новый </w:t>
            </w:r>
            <w:proofErr w:type="spellStart"/>
            <w:r w:rsidRPr="00897257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lang w:eastAsia="ru-RU" w:bidi="ar-SA"/>
              </w:rPr>
              <w:t>этновзгляд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lang w:eastAsia="ru-RU" w:bidi="ar-SA"/>
              </w:rPr>
              <w:t>)», сентябрь 2016 года</w:t>
            </w:r>
          </w:p>
        </w:tc>
        <w:tc>
          <w:tcPr>
            <w:tcW w:w="3544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Зорин Иван, 6 класс 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Кожушкова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Каролина, 8 класс</w:t>
            </w:r>
          </w:p>
        </w:tc>
        <w:tc>
          <w:tcPr>
            <w:tcW w:w="3402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участники</w:t>
            </w:r>
          </w:p>
        </w:tc>
      </w:tr>
      <w:tr w:rsidR="00897257" w:rsidRPr="00897257" w:rsidTr="00C06B00">
        <w:tc>
          <w:tcPr>
            <w:tcW w:w="3261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этап Всероссийского Конкурса исследовательских краеведческих работ учащихся  «ОТЕЧЕСТВО», октябрь 2016 года</w:t>
            </w:r>
          </w:p>
        </w:tc>
        <w:tc>
          <w:tcPr>
            <w:tcW w:w="3544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Кожушкова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Каролина, 8 класс</w:t>
            </w:r>
          </w:p>
        </w:tc>
        <w:tc>
          <w:tcPr>
            <w:tcW w:w="3402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2 место</w:t>
            </w:r>
          </w:p>
        </w:tc>
      </w:tr>
      <w:tr w:rsidR="00897257" w:rsidRPr="00897257" w:rsidTr="00C06B00">
        <w:tc>
          <w:tcPr>
            <w:tcW w:w="3261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конкурс «События нашего района», октябрь 2016 года</w:t>
            </w:r>
          </w:p>
        </w:tc>
        <w:tc>
          <w:tcPr>
            <w:tcW w:w="3544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Мелоева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Кирсти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, 8 класс</w:t>
            </w:r>
          </w:p>
        </w:tc>
        <w:tc>
          <w:tcPr>
            <w:tcW w:w="3402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свидетельство участника</w:t>
            </w:r>
          </w:p>
        </w:tc>
      </w:tr>
      <w:tr w:rsidR="00897257" w:rsidRPr="00897257" w:rsidTr="00897257">
        <w:trPr>
          <w:trHeight w:val="1012"/>
        </w:trPr>
        <w:tc>
          <w:tcPr>
            <w:tcW w:w="3261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фотоконкурс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Kaunis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Karjala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(Красота Карелии)», 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ноябрь 2016 года</w:t>
            </w:r>
          </w:p>
        </w:tc>
        <w:tc>
          <w:tcPr>
            <w:tcW w:w="3544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Зорин Иван, 6 класс 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Хукка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Юлия, 7 класс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Кожушкова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Каролина, 8 класс</w:t>
            </w:r>
          </w:p>
        </w:tc>
        <w:tc>
          <w:tcPr>
            <w:tcW w:w="3402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Зорин Иван - победитель 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Кожушкова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Каролина- победитель 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Хукка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Юлия – сертификат участника</w:t>
            </w:r>
          </w:p>
        </w:tc>
      </w:tr>
      <w:tr w:rsidR="00897257" w:rsidRPr="00897257" w:rsidTr="00C06B00">
        <w:tc>
          <w:tcPr>
            <w:tcW w:w="3261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этап Всероссийского Конкурса исследовательских краеведческих работ учащихся  «ОТЕЧЕСТВО», октябрь 2016 года</w:t>
            </w:r>
          </w:p>
        </w:tc>
        <w:tc>
          <w:tcPr>
            <w:tcW w:w="3544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Кожушкова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Каролина, 8 класс</w:t>
            </w:r>
          </w:p>
        </w:tc>
        <w:tc>
          <w:tcPr>
            <w:tcW w:w="3402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897257" w:rsidRPr="00897257" w:rsidTr="00C06B00">
        <w:tc>
          <w:tcPr>
            <w:tcW w:w="3261" w:type="dxa"/>
          </w:tcPr>
          <w:p w:rsidR="00897257" w:rsidRPr="00897257" w:rsidRDefault="00897257" w:rsidP="00897257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Республиканская научно-практическая</w:t>
            </w:r>
            <w:r w:rsidRPr="0089725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школьная конференция «Школа безопасности глазами школьников», ноябрь 2016 года</w:t>
            </w:r>
          </w:p>
        </w:tc>
        <w:tc>
          <w:tcPr>
            <w:tcW w:w="3544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Хукка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Юлия, 7 класс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Тельпин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Дмитрий, 8 класс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Хукка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Юлия – 2 место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Тельпин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Дмитрий – специальный диплом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97257" w:rsidRPr="00897257" w:rsidTr="00C06B00">
        <w:tc>
          <w:tcPr>
            <w:tcW w:w="3261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конкурс кроссвордов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«Запиши словечко», декабрь 2016 года</w:t>
            </w:r>
          </w:p>
        </w:tc>
        <w:tc>
          <w:tcPr>
            <w:tcW w:w="3544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Хукка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Юлия, 7 класс</w:t>
            </w:r>
          </w:p>
        </w:tc>
        <w:tc>
          <w:tcPr>
            <w:tcW w:w="3402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Хукка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Юлия – 2 место</w:t>
            </w:r>
          </w:p>
        </w:tc>
      </w:tr>
      <w:tr w:rsidR="00897257" w:rsidRPr="00897257" w:rsidTr="00C06B00">
        <w:tc>
          <w:tcPr>
            <w:tcW w:w="3261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Республиканский конкурс прикладного творчества школьников  «Хорошо живет на свете </w:t>
            </w: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Винни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Пух», декабрь 2016 года</w:t>
            </w:r>
          </w:p>
        </w:tc>
        <w:tc>
          <w:tcPr>
            <w:tcW w:w="3544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детское объединение «Мастерская творчества», 1 класс</w:t>
            </w:r>
          </w:p>
        </w:tc>
        <w:tc>
          <w:tcPr>
            <w:tcW w:w="3402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1 место</w:t>
            </w:r>
          </w:p>
        </w:tc>
      </w:tr>
      <w:tr w:rsidR="00897257" w:rsidRPr="00897257" w:rsidTr="00C06B00">
        <w:tc>
          <w:tcPr>
            <w:tcW w:w="3261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конкурс рисунков «Когда нет солнца, то и луна светит», декабрь 2016 года</w:t>
            </w:r>
          </w:p>
        </w:tc>
        <w:tc>
          <w:tcPr>
            <w:tcW w:w="3544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Богданова Варвара, 7 класс</w:t>
            </w:r>
          </w:p>
        </w:tc>
        <w:tc>
          <w:tcPr>
            <w:tcW w:w="3402" w:type="dxa"/>
          </w:tcPr>
          <w:p w:rsidR="00897257" w:rsidRDefault="00897257" w:rsidP="00897257">
            <w:pPr>
              <w:jc w:val="center"/>
            </w:pPr>
            <w:r w:rsidRPr="00BD70C1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897257" w:rsidRPr="00897257" w:rsidTr="00C06B00">
        <w:tc>
          <w:tcPr>
            <w:tcW w:w="3261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9725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</w:t>
            </w:r>
            <w:proofErr w:type="gramEnd"/>
            <w:r w:rsidRPr="0089725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VI Международный конкурс  творческих работ детей и юношества</w:t>
            </w: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89725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«Волшебное Рождество в северных странах», </w:t>
            </w: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декабрь 2016 года</w:t>
            </w:r>
          </w:p>
        </w:tc>
        <w:tc>
          <w:tcPr>
            <w:tcW w:w="3544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Рышкин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Станислав, 9 класс</w:t>
            </w:r>
          </w:p>
        </w:tc>
        <w:tc>
          <w:tcPr>
            <w:tcW w:w="3402" w:type="dxa"/>
          </w:tcPr>
          <w:p w:rsidR="00897257" w:rsidRDefault="00897257" w:rsidP="00897257">
            <w:pPr>
              <w:jc w:val="center"/>
            </w:pPr>
            <w:r w:rsidRPr="00BD70C1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</w:tr>
      <w:tr w:rsidR="00897257" w:rsidRPr="00897257" w:rsidTr="00C06B00">
        <w:tc>
          <w:tcPr>
            <w:tcW w:w="3261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этап Всероссийской олимпиады школьников, декабрь 2016 года</w:t>
            </w:r>
          </w:p>
        </w:tc>
        <w:tc>
          <w:tcPr>
            <w:tcW w:w="3544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15 участников</w:t>
            </w:r>
          </w:p>
        </w:tc>
        <w:tc>
          <w:tcPr>
            <w:tcW w:w="3402" w:type="dxa"/>
          </w:tcPr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Исаков Максим, 7 класс – призер олимпиады по биологии</w:t>
            </w:r>
          </w:p>
          <w:p w:rsidR="00897257" w:rsidRPr="00897257" w:rsidRDefault="00897257" w:rsidP="0089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>Лапко</w:t>
            </w:r>
            <w:proofErr w:type="spellEnd"/>
            <w:r w:rsidRPr="008972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Валентин – призер по физкультуре</w:t>
            </w: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Межрегиональная общегуманитарная развивающая олимпиада школьников этнокультурной направленности «Моя Карелия» - «Морошка»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12 участников</w:t>
            </w:r>
          </w:p>
        </w:tc>
        <w:tc>
          <w:tcPr>
            <w:tcW w:w="3402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Кожушкова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Каролина – 2 место среди 8 классов</w:t>
            </w:r>
          </w:p>
        </w:tc>
      </w:tr>
      <w:tr w:rsidR="00B52CDF" w:rsidRPr="00897257" w:rsidTr="00C06B00">
        <w:trPr>
          <w:trHeight w:val="196"/>
        </w:trPr>
        <w:tc>
          <w:tcPr>
            <w:tcW w:w="3261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Районная конференция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молодых исследователей «Шаг в будущее». 30.01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Кожушкова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Каролина, 8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Мелоева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Кирсти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, 8 класс</w:t>
            </w:r>
          </w:p>
        </w:tc>
        <w:tc>
          <w:tcPr>
            <w:tcW w:w="3402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свидетельство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свидетельство</w:t>
            </w: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Республиканская заочная Олимпиада по краеведению, посвященная году особо охраняемых природных </w:t>
            </w: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территорий «Карела лес кормит», февраль 2017 года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Шмялина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Дарья, 8 класс</w:t>
            </w:r>
          </w:p>
        </w:tc>
        <w:tc>
          <w:tcPr>
            <w:tcW w:w="3402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лауреат</w:t>
            </w: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pStyle w:val="a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2C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Муниципальный (заочный) этап</w:t>
            </w:r>
          </w:p>
          <w:p w:rsidR="00B52CDF" w:rsidRPr="00B52CDF" w:rsidRDefault="00B52CDF" w:rsidP="00B52CDF">
            <w:pPr>
              <w:pStyle w:val="a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2C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XV Всероссийского детского экологического Форума «Зелёная планета – 2017», </w:t>
            </w:r>
          </w:p>
          <w:p w:rsidR="00B52CDF" w:rsidRPr="00B52CDF" w:rsidRDefault="00B52CDF" w:rsidP="00B52CDF">
            <w:pPr>
              <w:pStyle w:val="a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2C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февраль 2017 года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Фомина Полина, 1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Евдокимова Маша, 2 класс 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Шмялина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Дарья, 8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Евдокимова Маша – 1 место 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Шмялина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Дарья – 3 место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 конкурс интерактивных листовок, приуроченный к Всемирному Дню воды (в рамках районного проекта «Экологический калейдоскоп»)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Хукка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Юлия, 7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Детчуева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Вероника, 7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Шмялина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Дарья, 8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Кожушкова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Каролина, 8 класс</w:t>
            </w:r>
          </w:p>
        </w:tc>
        <w:tc>
          <w:tcPr>
            <w:tcW w:w="3402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Хукка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Юлия – 2 место</w:t>
            </w: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Районная конференция по краеведению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«Моя малая Родина»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Кожушкова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Каролина, 8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Мелоева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Кирсти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, 8 класс</w:t>
            </w:r>
          </w:p>
        </w:tc>
        <w:tc>
          <w:tcPr>
            <w:tcW w:w="3402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2 место</w:t>
            </w: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 конкурс рисунков «</w:t>
            </w:r>
            <w:proofErr w:type="gram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крылатых и мохнатых» (насекомые)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Фомина Полина, 1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Хукка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Сергей, 1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Абрамов Алексей, 3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Андреева Дарья, 3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Бибик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Варвара, 3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Помилова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Виктория, 3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Шлипкина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Елизавета, 3 класс</w:t>
            </w:r>
          </w:p>
        </w:tc>
        <w:tc>
          <w:tcPr>
            <w:tcW w:w="3402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Хукка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Сергей – 3 место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Шлипкина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Елизавета – 2 место</w:t>
            </w: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конкурс плакатов «Экологическая палитра»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Фомина Полина, 1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Герасимова </w:t>
            </w: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Сабрина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, 6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Зорин Иван, 6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Константинова Люба, 6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Хукка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Юлия, 7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Исаков Максим, 7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Богданова Варвара, 7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Шмялина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Дарья, 8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Рышкин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Станислав, 9 класс</w:t>
            </w:r>
          </w:p>
        </w:tc>
        <w:tc>
          <w:tcPr>
            <w:tcW w:w="3402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участники</w:t>
            </w: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pStyle w:val="Standard"/>
              <w:autoSpaceDE w:val="0"/>
              <w:ind w:firstLine="552"/>
              <w:jc w:val="center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B52CDF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Районный конкурс детских рисунков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«</w:t>
            </w: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Täs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synnyinrannan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minun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algu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» -  «Здесь родины моей  начало»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Бибик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Варвара, 3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Шлипкина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Елизавета, 3 класс 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Помилова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Виктория,3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Детчуева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Вероника, 7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Симонова Полина, 7 класс</w:t>
            </w:r>
          </w:p>
        </w:tc>
        <w:tc>
          <w:tcPr>
            <w:tcW w:w="3402" w:type="dxa"/>
          </w:tcPr>
          <w:p w:rsidR="00B52CDF" w:rsidRDefault="00B52CDF" w:rsidP="00B52CDF">
            <w:pPr>
              <w:jc w:val="center"/>
            </w:pPr>
            <w:r w:rsidRPr="006E4226">
              <w:rPr>
                <w:rFonts w:ascii="Times New Roman" w:hAnsi="Times New Roman" w:cs="Times New Roman"/>
                <w:sz w:val="20"/>
                <w:szCs w:val="20"/>
              </w:rPr>
              <w:t>участники</w:t>
            </w: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Республиканский конкурс среди </w:t>
            </w:r>
            <w:proofErr w:type="gram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 класса по английскому языку «Равные возможности»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Константинова Люба, 6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Ильин Никита, 6 класс</w:t>
            </w:r>
          </w:p>
        </w:tc>
        <w:tc>
          <w:tcPr>
            <w:tcW w:w="3402" w:type="dxa"/>
          </w:tcPr>
          <w:p w:rsidR="00B52CDF" w:rsidRDefault="00B52CDF" w:rsidP="00B52CDF">
            <w:pPr>
              <w:jc w:val="center"/>
            </w:pPr>
            <w:r w:rsidRPr="006E4226">
              <w:rPr>
                <w:rFonts w:ascii="Times New Roman" w:hAnsi="Times New Roman" w:cs="Times New Roman"/>
                <w:sz w:val="20"/>
                <w:szCs w:val="20"/>
              </w:rPr>
              <w:t>участники</w:t>
            </w: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конкурс рисунков «Светлячок»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Евдокимова Маша, 2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Петиева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Вероника, 2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Беляев Кирилл, 2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Кинниева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Саша, 2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Кошкина Женя, 2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Ильина Алиса, 2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Исаков Максим, 7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Шмялина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Даша, 8 класс</w:t>
            </w:r>
          </w:p>
        </w:tc>
        <w:tc>
          <w:tcPr>
            <w:tcW w:w="3402" w:type="dxa"/>
          </w:tcPr>
          <w:p w:rsidR="00B52CDF" w:rsidRDefault="00B52CDF" w:rsidP="00B52CDF">
            <w:pPr>
              <w:jc w:val="center"/>
            </w:pPr>
            <w:r w:rsidRPr="006E4226">
              <w:rPr>
                <w:rFonts w:ascii="Times New Roman" w:hAnsi="Times New Roman" w:cs="Times New Roman"/>
                <w:sz w:val="20"/>
                <w:szCs w:val="20"/>
              </w:rPr>
              <w:t>участники</w:t>
            </w: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 конкурс стихов «Слог Безопасности»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Абрамов Алексей, 3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Бибик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Варвара, 3 класс</w:t>
            </w:r>
          </w:p>
        </w:tc>
        <w:tc>
          <w:tcPr>
            <w:tcW w:w="3402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Андреева Дарья – 2 место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Бибик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Варвара – 2 место</w:t>
            </w: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Районная олимпиада обучающихся начальных классов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Андреева Дарья, 3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Шлипкина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Лиза, 3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Ульянов Никита, 4 класс</w:t>
            </w:r>
          </w:p>
        </w:tc>
        <w:tc>
          <w:tcPr>
            <w:tcW w:w="3402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участники</w:t>
            </w: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XIII Республиканский детский конкурс чтецов на карельском языке «</w:t>
            </w: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On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hengis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kieli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tuattoloin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(«Он жив, язык родителей»), апрель 2017 год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Андреева Катя, 9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Шмялина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Дарья, 8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Шлипкина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Лиза, 3 класс</w:t>
            </w:r>
          </w:p>
        </w:tc>
        <w:tc>
          <w:tcPr>
            <w:tcW w:w="3402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Андреева Катя – диплом «За любовь к родному языку»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Шмялина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Дарья – диплом «За вдохновение»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Шлипкина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Лиза – диплом «За артистичность»</w:t>
            </w: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pStyle w:val="a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2C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конкурс рисунков</w:t>
            </w:r>
          </w:p>
          <w:p w:rsidR="00B52CDF" w:rsidRPr="00B52CDF" w:rsidRDefault="00B52CDF" w:rsidP="00B52CDF">
            <w:pPr>
              <w:pStyle w:val="a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2C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«Мы в ответе за тех, кого приручили: домашние и бездомные животные» 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Константинова Любовь, 6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Романов Артем, 6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Гагарин Владимир, Исаков Максим, 7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Кузьмин Дмитрий, 7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Кузьмин Михаил, 7 класс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Симонова Полина, 7 класс</w:t>
            </w:r>
          </w:p>
        </w:tc>
        <w:tc>
          <w:tcPr>
            <w:tcW w:w="3402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Гагарин Владимир, Исаков Максим – 2 место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Кузьмин Дмитрий – 2 место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Районный конкурс по безопасности «Мы – за безопасность»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Андреев А.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Зорин И.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Виршиева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В.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Константинова Л. </w:t>
            </w:r>
          </w:p>
        </w:tc>
        <w:tc>
          <w:tcPr>
            <w:tcW w:w="3402" w:type="dxa"/>
          </w:tcPr>
          <w:p w:rsidR="00B52CDF" w:rsidRPr="00B52CDF" w:rsidRDefault="00B52CDF" w:rsidP="0057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команда – 2 место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Андреев А. – 2 место в личном первенстве</w:t>
            </w:r>
          </w:p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Константинова Л. – 3 место в личном первенстве</w:t>
            </w:r>
          </w:p>
        </w:tc>
      </w:tr>
      <w:tr w:rsidR="00B52CDF" w:rsidRPr="00897257" w:rsidTr="00C06B00">
        <w:tc>
          <w:tcPr>
            <w:tcW w:w="3261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конкурс рисунков по произведениям Чуковского</w:t>
            </w:r>
          </w:p>
        </w:tc>
        <w:tc>
          <w:tcPr>
            <w:tcW w:w="3544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Петиева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Вероника</w:t>
            </w:r>
          </w:p>
        </w:tc>
        <w:tc>
          <w:tcPr>
            <w:tcW w:w="3402" w:type="dxa"/>
          </w:tcPr>
          <w:p w:rsidR="00B52CDF" w:rsidRPr="00B52CDF" w:rsidRDefault="00B52CDF" w:rsidP="00B5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>Петиева</w:t>
            </w:r>
            <w:proofErr w:type="spellEnd"/>
            <w:r w:rsidRPr="00B52C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Вероника – 1 место</w:t>
            </w:r>
          </w:p>
        </w:tc>
      </w:tr>
    </w:tbl>
    <w:p w:rsidR="007B1D6D" w:rsidRPr="007B1D6D" w:rsidRDefault="007B1D6D" w:rsidP="007B1D6D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sectPr w:rsidR="007B1D6D" w:rsidRPr="007B1D6D" w:rsidSect="001B50F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E5847"/>
    <w:rsid w:val="001B50FB"/>
    <w:rsid w:val="0027660B"/>
    <w:rsid w:val="002C7D79"/>
    <w:rsid w:val="002E3F1A"/>
    <w:rsid w:val="004D5F74"/>
    <w:rsid w:val="00577074"/>
    <w:rsid w:val="00620C52"/>
    <w:rsid w:val="00687AE5"/>
    <w:rsid w:val="006A5084"/>
    <w:rsid w:val="006E0D07"/>
    <w:rsid w:val="007B1D6D"/>
    <w:rsid w:val="007D5756"/>
    <w:rsid w:val="00897257"/>
    <w:rsid w:val="008B43A1"/>
    <w:rsid w:val="00AC41C6"/>
    <w:rsid w:val="00B52CDF"/>
    <w:rsid w:val="00BC4BA2"/>
    <w:rsid w:val="00BE5847"/>
    <w:rsid w:val="00C06B00"/>
    <w:rsid w:val="00DB2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AE5"/>
  </w:style>
  <w:style w:type="paragraph" w:styleId="2">
    <w:name w:val="heading 2"/>
    <w:basedOn w:val="a"/>
    <w:next w:val="a0"/>
    <w:link w:val="20"/>
    <w:qFormat/>
    <w:rsid w:val="00897257"/>
    <w:pPr>
      <w:keepNext/>
      <w:widowControl w:val="0"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Arial" w:eastAsia="Microsoft YaHei" w:hAnsi="Arial" w:cs="Mangal"/>
      <w:b/>
      <w:bCs/>
      <w:i/>
      <w:iCs/>
      <w:kern w:val="1"/>
      <w:sz w:val="28"/>
      <w:szCs w:val="28"/>
      <w:lang w:eastAsia="hi-IN" w:bidi="hi-IN"/>
    </w:rPr>
  </w:style>
  <w:style w:type="paragraph" w:styleId="3">
    <w:name w:val="heading 3"/>
    <w:basedOn w:val="a"/>
    <w:next w:val="a"/>
    <w:link w:val="30"/>
    <w:qFormat/>
    <w:rsid w:val="00DB222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"/>
    <w:link w:val="a5"/>
    <w:qFormat/>
    <w:rsid w:val="00BE58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1"/>
    <w:link w:val="a4"/>
    <w:rsid w:val="00BE5847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Normal (Web)"/>
    <w:basedOn w:val="a"/>
    <w:rsid w:val="00BE584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32">
    <w:name w:val="s_32"/>
    <w:basedOn w:val="a"/>
    <w:rsid w:val="00BE584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19"/>
      <w:szCs w:val="19"/>
    </w:rPr>
  </w:style>
  <w:style w:type="paragraph" w:styleId="a7">
    <w:name w:val="No Spacing"/>
    <w:uiPriority w:val="1"/>
    <w:qFormat/>
    <w:rsid w:val="006E0D0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30">
    <w:name w:val="Заголовок 3 Знак"/>
    <w:basedOn w:val="a1"/>
    <w:link w:val="3"/>
    <w:rsid w:val="00DB222C"/>
    <w:rPr>
      <w:rFonts w:ascii="Arial" w:eastAsia="Times New Roman" w:hAnsi="Arial" w:cs="Arial"/>
      <w:b/>
      <w:bCs/>
      <w:sz w:val="26"/>
      <w:szCs w:val="26"/>
    </w:rPr>
  </w:style>
  <w:style w:type="paragraph" w:customStyle="1" w:styleId="Default">
    <w:name w:val="Default"/>
    <w:rsid w:val="00DB22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8">
    <w:name w:val="Table Grid"/>
    <w:basedOn w:val="a2"/>
    <w:uiPriority w:val="59"/>
    <w:rsid w:val="00DB2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rsid w:val="00897257"/>
    <w:rPr>
      <w:rFonts w:ascii="Arial" w:eastAsia="Microsoft YaHei" w:hAnsi="Arial" w:cs="Mangal"/>
      <w:b/>
      <w:bCs/>
      <w:i/>
      <w:iCs/>
      <w:kern w:val="1"/>
      <w:sz w:val="28"/>
      <w:szCs w:val="28"/>
      <w:lang w:eastAsia="hi-IN" w:bidi="hi-IN"/>
    </w:rPr>
  </w:style>
  <w:style w:type="paragraph" w:styleId="a0">
    <w:name w:val="Body Text"/>
    <w:basedOn w:val="a"/>
    <w:link w:val="a9"/>
    <w:uiPriority w:val="99"/>
    <w:semiHidden/>
    <w:unhideWhenUsed/>
    <w:rsid w:val="00897257"/>
    <w:pPr>
      <w:spacing w:after="120"/>
    </w:pPr>
  </w:style>
  <w:style w:type="character" w:customStyle="1" w:styleId="a9">
    <w:name w:val="Основной текст Знак"/>
    <w:basedOn w:val="a1"/>
    <w:link w:val="a0"/>
    <w:uiPriority w:val="99"/>
    <w:semiHidden/>
    <w:rsid w:val="00897257"/>
  </w:style>
  <w:style w:type="paragraph" w:customStyle="1" w:styleId="Standard">
    <w:name w:val="Standard"/>
    <w:rsid w:val="00B52C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16</cp:revision>
  <dcterms:created xsi:type="dcterms:W3CDTF">2016-08-22T17:39:00Z</dcterms:created>
  <dcterms:modified xsi:type="dcterms:W3CDTF">2017-07-23T13:30:00Z</dcterms:modified>
</cp:coreProperties>
</file>